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C8" w:rsidRDefault="002150C8" w:rsidP="002150C8">
      <w:pPr>
        <w:ind w:firstLineChars="150" w:firstLine="36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разред</w:t>
      </w:r>
    </w:p>
    <w:p w:rsidR="002150C8" w:rsidRDefault="002150C8" w:rsidP="002150C8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Project 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“, енглески језик </w:t>
      </w:r>
      <w:r>
        <w:rPr>
          <w:rFonts w:ascii="Times New Roman" w:hAnsi="Times New Roman" w:cs="Times New Roman"/>
          <w:sz w:val="24"/>
          <w:szCs w:val="24"/>
        </w:rPr>
        <w:t>Project 1, Serbian Edition, енглески језик за четврти разред основне школе ( уџбеник и радна свеска CD и код за online Practice)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Ауто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 уџбеника </w:t>
      </w:r>
      <w:r>
        <w:rPr>
          <w:rFonts w:ascii="Times New Roman" w:hAnsi="Times New Roman" w:cs="Times New Roman"/>
          <w:sz w:val="24"/>
          <w:szCs w:val="24"/>
        </w:rPr>
        <w:t>Tom Hutchinson</w:t>
      </w:r>
      <w:r>
        <w:rPr>
          <w:rFonts w:ascii="Times New Roman" w:hAnsi="Times New Roman" w:cs="Times New Roman"/>
          <w:sz w:val="24"/>
          <w:szCs w:val="24"/>
          <w:lang w:val="sr-Cyrl-RS"/>
        </w:rPr>
        <w:t>, а</w:t>
      </w:r>
      <w:r>
        <w:rPr>
          <w:rFonts w:ascii="Times New Roman" w:hAnsi="Times New Roman" w:cs="Times New Roman"/>
          <w:sz w:val="24"/>
          <w:szCs w:val="24"/>
        </w:rPr>
        <w:t>утори р</w:t>
      </w:r>
      <w:r>
        <w:rPr>
          <w:rFonts w:ascii="Times New Roman" w:hAnsi="Times New Roman" w:cs="Times New Roman"/>
          <w:sz w:val="24"/>
          <w:szCs w:val="24"/>
          <w:lang w:val="sr-Cyrl-RS"/>
        </w:rPr>
        <w:t>ад.</w:t>
      </w:r>
      <w:r>
        <w:rPr>
          <w:rFonts w:ascii="Times New Roman" w:hAnsi="Times New Roman" w:cs="Times New Roman"/>
          <w:sz w:val="24"/>
          <w:szCs w:val="24"/>
        </w:rPr>
        <w:t xml:space="preserve"> свеске: Tom Hutchinson, Janet Hardy-Gould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издавачке куће  “ </w:t>
      </w:r>
      <w:r>
        <w:rPr>
          <w:rFonts w:ascii="Times New Roman" w:hAnsi="Times New Roman" w:cs="Times New Roman"/>
          <w:sz w:val="24"/>
          <w:szCs w:val="24"/>
        </w:rPr>
        <w:t>The English book doo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2150C8" w:rsidRDefault="002150C8" w:rsidP="00215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Бескрајне речи“, Читанка за српски језик за четврти разред основне школе, аутори Наташа Станковић Шошо и Соња Чабрић,</w:t>
      </w:r>
      <w:bookmarkStart w:id="0" w:name="_Hlk101342738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Нови Логос“</w:t>
      </w:r>
      <w:bookmarkEnd w:id="0"/>
    </w:p>
    <w:p w:rsidR="002150C8" w:rsidRDefault="002150C8" w:rsidP="00215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Радна свеска уз уџбенички комплет српског језика и књижевности за четврти разред основне школе, аутори Наташа Станковић Шошо, Јелена Срдић и Зорана Петковић,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 Нови Логос“</w:t>
      </w:r>
    </w:p>
    <w:p w:rsidR="002150C8" w:rsidRDefault="002150C8" w:rsidP="00215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Дар речи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, Граматика за српски језик за четврти разред основне школе, аутори Је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лена Срдић и Зорана Петковић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“Нови Логос“</w:t>
      </w:r>
    </w:p>
    <w:p w:rsidR="002150C8" w:rsidRDefault="002150C8" w:rsidP="00215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„Математика 4“ , уџбеник за четврти разред основне школе( први, други, трећи и четврти део), аутори Сенка Тахировић Раковић и Ива Иванчевић Илић,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Нови Логос“</w:t>
      </w:r>
    </w:p>
    <w:p w:rsidR="002150C8" w:rsidRDefault="002150C8" w:rsidP="00215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„Природа и друштво 4“, уџбеник за четврти разред основне школе, аутори Александар Кандић, Гордана Субаков Симић, Жељко Васић, Ивана Петровић и Иван Матејић,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Нови Логос“</w:t>
      </w:r>
    </w:p>
    <w:p w:rsidR="002150C8" w:rsidRDefault="002150C8" w:rsidP="00215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„Природа и друштво 4“, радна свеска за четврти разред основне школе, аутори Александар Кандић, Гордана Субаков Симић, Жељко Васић, Ивана Петровић и Иван Матејић,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 Нови Логос“</w:t>
      </w:r>
    </w:p>
    <w:p w:rsidR="002150C8" w:rsidRDefault="002150C8" w:rsidP="002150C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„Музичка култура“ , за четврти разред основне школе, аутори Драгана Михајловић Бокан и Марина Ињац,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Нови Логос“</w:t>
      </w:r>
    </w:p>
    <w:p w:rsidR="002150C8" w:rsidRDefault="002150C8" w:rsidP="002150C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</w:rPr>
        <w:t>Ликовна култура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”, за четрти разред основне школе, аутори </w:t>
      </w:r>
      <w:r>
        <w:rPr>
          <w:rFonts w:ascii="Times New Roman" w:hAnsi="Times New Roman" w:cs="Times New Roman"/>
          <w:sz w:val="24"/>
          <w:szCs w:val="24"/>
        </w:rPr>
        <w:t>Милутин Мићић, Гордана Мићић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Нови Логос“</w:t>
      </w:r>
    </w:p>
    <w:p w:rsidR="002150C8" w:rsidRDefault="002150C8" w:rsidP="002150C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</w:rPr>
        <w:t>Дигитални свет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4”, </w:t>
      </w:r>
      <w:r>
        <w:rPr>
          <w:rFonts w:ascii="Times New Roman" w:hAnsi="Times New Roman" w:cs="Times New Roman"/>
          <w:sz w:val="24"/>
          <w:szCs w:val="24"/>
        </w:rPr>
        <w:t>уџбеник за четврти разред основне школе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аутор </w:t>
      </w:r>
      <w:r>
        <w:rPr>
          <w:rFonts w:ascii="Times New Roman" w:hAnsi="Times New Roman" w:cs="Times New Roman"/>
          <w:sz w:val="24"/>
          <w:szCs w:val="24"/>
        </w:rPr>
        <w:t>Марина Ињац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Нови Логос“</w:t>
      </w:r>
    </w:p>
    <w:p w:rsidR="002150C8" w:rsidRDefault="002150C8" w:rsidP="002150C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150C8" w:rsidRDefault="002150C8" w:rsidP="002150C8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17B27" w:rsidRDefault="00E17B27">
      <w:bookmarkStart w:id="1" w:name="_GoBack"/>
      <w:bookmarkEnd w:id="1"/>
    </w:p>
    <w:sectPr w:rsidR="00E17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25F9"/>
    <w:multiLevelType w:val="singleLevel"/>
    <w:tmpl w:val="166925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C8"/>
    <w:rsid w:val="002150C8"/>
    <w:rsid w:val="00E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C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C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Jovanovic</dc:creator>
  <cp:lastModifiedBy>Marijana Jovanovic</cp:lastModifiedBy>
  <cp:revision>1</cp:revision>
  <dcterms:created xsi:type="dcterms:W3CDTF">2026-04-02T11:26:00Z</dcterms:created>
  <dcterms:modified xsi:type="dcterms:W3CDTF">2026-04-02T11:26:00Z</dcterms:modified>
</cp:coreProperties>
</file>